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3284789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sdt>
          <w:sdtPr>
            <w:rPr>
              <w:rFonts w:asciiTheme="majorHAnsi" w:eastAsiaTheme="majorEastAsia" w:hAnsiTheme="majorHAnsi" w:cstheme="majorBidi"/>
              <w:smallCaps/>
              <w:color w:val="943634" w:themeColor="accent2" w:themeShade="BF"/>
              <w:sz w:val="78"/>
              <w:szCs w:val="7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alias w:val="Title"/>
            <w:id w:val="14700071"/>
            <w:placeholder>
              <w:docPart w:val="9565EDBDEC5F478AA188CC7D78F770FF"/>
            </w:placeholder>
            <w:showingPlcHdr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C27FEC" w:rsidRDefault="0040363D" w:rsidP="00C27FEC">
              <w:pPr>
                <w:pStyle w:val="NoSpacing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BB0079">
                <w:rPr>
                  <w:rFonts w:asciiTheme="majorHAnsi" w:eastAsiaTheme="majorEastAsia" w:hAnsiTheme="majorHAnsi" w:cstheme="majorBidi"/>
                  <w:sz w:val="72"/>
                  <w:szCs w:val="72"/>
                  <w:shd w:val="clear" w:color="auto" w:fill="002060"/>
                </w:rPr>
                <w:t>[Type the document title]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Subtitle"/>
            <w:id w:val="14700077"/>
            <w:placeholder>
              <w:docPart w:val="13AA52F688A84BEF881FA4DF4846F145"/>
            </w:placeholder>
            <w:showingPlcHdr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C27FEC" w:rsidRDefault="00C27FEC" w:rsidP="00C27FEC">
              <w:pPr>
                <w:pStyle w:val="NoSpacing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BB0079">
                <w:rPr>
                  <w:rFonts w:asciiTheme="majorHAnsi" w:eastAsiaTheme="majorEastAsia" w:hAnsiTheme="majorHAnsi" w:cstheme="majorBidi"/>
                  <w:sz w:val="36"/>
                  <w:szCs w:val="36"/>
                  <w:shd w:val="clear" w:color="auto" w:fill="002060"/>
                </w:rPr>
                <w:t>[Type the document subtitle]</w:t>
              </w:r>
            </w:p>
          </w:sdtContent>
        </w:sdt>
        <w:p w:rsidR="00156F2A" w:rsidRDefault="00156F2A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bookmarkStart w:id="0" w:name="_GoBack"/>
          <w:bookmarkEnd w:id="0"/>
        </w:p>
        <w:sdt>
          <w:sdtPr>
            <w:rPr>
              <w:b/>
            </w:rPr>
            <w:alias w:val="Company"/>
            <w:id w:val="14700089"/>
            <w:showingPlcHdr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C27FEC" w:rsidRPr="00BB0079" w:rsidRDefault="00C27FEC" w:rsidP="00BB0079">
              <w:pPr>
                <w:pStyle w:val="NoSpacing"/>
                <w:shd w:val="clear" w:color="auto" w:fill="002060"/>
                <w:rPr>
                  <w:b/>
                </w:rPr>
              </w:pPr>
              <w:r w:rsidRPr="00BB0079">
                <w:rPr>
                  <w:b/>
                </w:rPr>
                <w:t>[Type the company name]</w:t>
              </w:r>
            </w:p>
          </w:sdtContent>
        </w:sdt>
        <w:sdt>
          <w:sdtPr>
            <w:rPr>
              <w:b/>
            </w:rPr>
            <w:alias w:val="Date"/>
            <w:id w:val="14700083"/>
            <w:showingPlcHdr/>
            <w:dataBinding w:prefixMappings="xmlns:ns0='http://schemas.microsoft.com/office/2006/coverPageProps'" w:xpath="/ns0:CoverPageProperties[1]/ns0:PublishDate[1]" w:storeItemID="{55AF091B-3C7A-41E3-B477-F2FDAA23CFDA}"/>
            <w:date>
              <w:lid w:val="en-US"/>
              <w:storeMappedDataAs w:val="dateTime"/>
              <w:calendar w:val="gregorian"/>
            </w:date>
          </w:sdtPr>
          <w:sdtEndPr/>
          <w:sdtContent>
            <w:p w:rsidR="00C27FEC" w:rsidRPr="00BB0079" w:rsidRDefault="00C27FEC" w:rsidP="00BB0079">
              <w:pPr>
                <w:pStyle w:val="NoSpacing"/>
                <w:shd w:val="clear" w:color="auto" w:fill="002060"/>
                <w:rPr>
                  <w:b/>
                </w:rPr>
              </w:pPr>
              <w:r w:rsidRPr="00BB0079">
                <w:rPr>
                  <w:b/>
                </w:rPr>
                <w:t>[Pick the date]</w:t>
              </w:r>
            </w:p>
          </w:sdtContent>
        </w:sdt>
        <w:p w:rsidR="00156F2A" w:rsidRDefault="00156F2A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56F2A" w:rsidRDefault="00156F2A">
          <w:pPr>
            <w:pStyle w:val="NoSpacing"/>
          </w:pPr>
        </w:p>
        <w:tbl>
          <w:tblPr>
            <w:tblStyle w:val="MediumGrid2-Accent2"/>
            <w:tblW w:w="9829" w:type="dxa"/>
            <w:tblLook w:val="04A0" w:firstRow="1" w:lastRow="0" w:firstColumn="1" w:lastColumn="0" w:noHBand="0" w:noVBand="1"/>
          </w:tblPr>
          <w:tblGrid>
            <w:gridCol w:w="1222"/>
            <w:gridCol w:w="2243"/>
            <w:gridCol w:w="2014"/>
            <w:gridCol w:w="4350"/>
          </w:tblGrid>
          <w:tr w:rsidR="00C27FEC" w:rsidRPr="00B60731" w:rsidTr="00BB0079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35"/>
            </w:trPr>
            <w:tc>
              <w:tcPr>
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<w:tcW w:w="1222" w:type="dxa"/>
                <w:shd w:val="clear" w:color="auto" w:fill="002060"/>
              </w:tcPr>
              <w:p w:rsidR="00C27FEC" w:rsidRPr="00BB0079" w:rsidRDefault="00C27FEC" w:rsidP="00F24CE1">
                <w:pPr>
                  <w:rPr>
                    <w:rFonts w:ascii="Bookman Old Style" w:hAnsi="Bookman Old Style" w:cs="Calibri"/>
                    <w:b w:val="0"/>
                    <w:bCs w:val="0"/>
                    <w:color w:val="FFFFFF" w:themeColor="background1"/>
                    <w:sz w:val="28"/>
                    <w:szCs w:val="28"/>
                  </w:rPr>
                </w:pPr>
                <w:r w:rsidRPr="00BB0079">
                  <w:rPr>
                    <w:rFonts w:ascii="Bookman Old Style" w:hAnsi="Bookman Old Style" w:cs="Calibri"/>
                    <w:color w:val="FFFFFF" w:themeColor="background1"/>
                    <w:sz w:val="28"/>
                    <w:szCs w:val="28"/>
                  </w:rPr>
                  <w:t>Date</w:t>
                </w:r>
              </w:p>
            </w:tc>
            <w:tc>
              <w:tcPr>
                <w:tcW w:w="2243" w:type="dxa"/>
                <w:shd w:val="clear" w:color="auto" w:fill="002060"/>
              </w:tcPr>
              <w:p w:rsidR="00C27FEC" w:rsidRPr="00BB0079" w:rsidRDefault="00C27FEC" w:rsidP="00F24CE1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man Old Style" w:hAnsi="Bookman Old Style" w:cs="Calibri"/>
                    <w:b w:val="0"/>
                    <w:bCs w:val="0"/>
                    <w:color w:val="FFFFFF" w:themeColor="background1"/>
                    <w:sz w:val="28"/>
                    <w:szCs w:val="28"/>
                  </w:rPr>
                </w:pPr>
                <w:r w:rsidRPr="00BB0079">
                  <w:rPr>
                    <w:rFonts w:ascii="Bookman Old Style" w:hAnsi="Bookman Old Style" w:cs="Calibri"/>
                    <w:color w:val="FFFFFF" w:themeColor="background1"/>
                    <w:sz w:val="28"/>
                    <w:szCs w:val="28"/>
                  </w:rPr>
                  <w:t>Contact No.</w:t>
                </w:r>
              </w:p>
            </w:tc>
            <w:tc>
              <w:tcPr>
                <w:tcW w:w="2014" w:type="dxa"/>
                <w:shd w:val="clear" w:color="auto" w:fill="002060"/>
              </w:tcPr>
              <w:p w:rsidR="00C27FEC" w:rsidRPr="00BB0079" w:rsidRDefault="00C27FEC" w:rsidP="00F24CE1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man Old Style" w:hAnsi="Bookman Old Style" w:cs="Calibri"/>
                    <w:b w:val="0"/>
                    <w:bCs w:val="0"/>
                    <w:color w:val="FFFFFF" w:themeColor="background1"/>
                    <w:sz w:val="28"/>
                    <w:szCs w:val="28"/>
                  </w:rPr>
                </w:pPr>
                <w:r w:rsidRPr="00BB0079">
                  <w:rPr>
                    <w:rFonts w:ascii="Bookman Old Style" w:hAnsi="Bookman Old Style" w:cs="Calibri"/>
                    <w:color w:val="FFFFFF" w:themeColor="background1"/>
                    <w:sz w:val="28"/>
                    <w:szCs w:val="28"/>
                  </w:rPr>
                  <w:t>Meeting</w:t>
                </w:r>
              </w:p>
            </w:tc>
            <w:tc>
              <w:tcPr>
                <w:tcW w:w="4350" w:type="dxa"/>
                <w:shd w:val="clear" w:color="auto" w:fill="002060"/>
              </w:tcPr>
              <w:p w:rsidR="00C27FEC" w:rsidRPr="00BB0079" w:rsidRDefault="00C27FEC" w:rsidP="00F24CE1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man Old Style" w:hAnsi="Bookman Old Style" w:cs="Calibri"/>
                    <w:b w:val="0"/>
                    <w:bCs w:val="0"/>
                    <w:color w:val="FFFFFF" w:themeColor="background1"/>
                    <w:sz w:val="28"/>
                    <w:szCs w:val="28"/>
                  </w:rPr>
                </w:pPr>
                <w:r w:rsidRPr="00BB0079">
                  <w:rPr>
                    <w:rFonts w:ascii="Bookman Old Style" w:hAnsi="Bookman Old Style" w:cs="Calibri"/>
                    <w:color w:val="FFFFFF" w:themeColor="background1"/>
                    <w:sz w:val="28"/>
                    <w:szCs w:val="28"/>
                  </w:rPr>
                  <w:t>Important Notes</w:t>
                </w:r>
              </w:p>
            </w:tc>
          </w:tr>
          <w:tr w:rsidR="008A6FBC" w:rsidRPr="00B60731" w:rsidTr="00BB0079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62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22" w:type="dxa"/>
                <w:shd w:val="clear" w:color="auto" w:fill="002060"/>
              </w:tcPr>
              <w:p w:rsidR="00C27FEC" w:rsidRPr="00B60731" w:rsidRDefault="00C27FEC" w:rsidP="00F24CE1">
                <w:pPr>
                  <w:rPr>
                    <w:rFonts w:ascii="Cambria" w:hAnsi="Cambria"/>
                    <w:b w:val="0"/>
                    <w:bCs w:val="0"/>
                    <w:color w:val="4F6228"/>
                    <w:sz w:val="24"/>
                    <w:szCs w:val="24"/>
                  </w:rPr>
                </w:pPr>
              </w:p>
            </w:tc>
            <w:tc>
              <w:tcPr>
                <w:tcW w:w="2243" w:type="dxa"/>
              </w:tcPr>
              <w:p w:rsidR="00C27FEC" w:rsidRPr="00B60731" w:rsidRDefault="00C27FEC" w:rsidP="00F24CE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F6228"/>
                    <w:sz w:val="24"/>
                    <w:szCs w:val="24"/>
                  </w:rPr>
                </w:pPr>
              </w:p>
            </w:tc>
            <w:tc>
              <w:tcPr>
                <w:tcW w:w="2014" w:type="dxa"/>
              </w:tcPr>
              <w:p w:rsidR="00C27FEC" w:rsidRPr="00B60731" w:rsidRDefault="00C27FEC" w:rsidP="00F24CE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F6228"/>
                    <w:sz w:val="24"/>
                    <w:szCs w:val="24"/>
                  </w:rPr>
                </w:pPr>
              </w:p>
            </w:tc>
            <w:tc>
              <w:tcPr>
                <w:tcW w:w="4350" w:type="dxa"/>
              </w:tcPr>
              <w:p w:rsidR="00C27FEC" w:rsidRPr="00B60731" w:rsidRDefault="00C27FEC" w:rsidP="00F24CE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F6228"/>
                    <w:sz w:val="24"/>
                    <w:szCs w:val="24"/>
                  </w:rPr>
                </w:pPr>
              </w:p>
            </w:tc>
          </w:tr>
          <w:tr w:rsidR="00C27FEC" w:rsidRPr="00B60731" w:rsidTr="00BB0079">
            <w:trPr>
              <w:trHeight w:hRule="exact" w:val="62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22" w:type="dxa"/>
                <w:shd w:val="clear" w:color="auto" w:fill="002060"/>
              </w:tcPr>
              <w:p w:rsidR="00C27FEC" w:rsidRPr="00B60731" w:rsidRDefault="00C27FEC" w:rsidP="00F24CE1">
                <w:pPr>
                  <w:rPr>
                    <w:rFonts w:ascii="Cambria" w:hAnsi="Cambria"/>
                    <w:b w:val="0"/>
                    <w:bCs w:val="0"/>
                    <w:color w:val="4F6228"/>
                    <w:sz w:val="24"/>
                    <w:szCs w:val="24"/>
                  </w:rPr>
                </w:pPr>
              </w:p>
            </w:tc>
            <w:tc>
              <w:tcPr>
                <w:tcW w:w="2243" w:type="dxa"/>
              </w:tcPr>
              <w:p w:rsidR="00C27FEC" w:rsidRPr="00B60731" w:rsidRDefault="00C27FEC" w:rsidP="00F24CE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4F6228"/>
                    <w:sz w:val="24"/>
                    <w:szCs w:val="24"/>
                  </w:rPr>
                </w:pPr>
              </w:p>
            </w:tc>
            <w:tc>
              <w:tcPr>
                <w:tcW w:w="2014" w:type="dxa"/>
              </w:tcPr>
              <w:p w:rsidR="00C27FEC" w:rsidRPr="00B60731" w:rsidRDefault="00C27FEC" w:rsidP="00F24CE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4F6228"/>
                    <w:sz w:val="24"/>
                    <w:szCs w:val="24"/>
                  </w:rPr>
                </w:pPr>
              </w:p>
            </w:tc>
            <w:tc>
              <w:tcPr>
                <w:tcW w:w="4350" w:type="dxa"/>
              </w:tcPr>
              <w:p w:rsidR="00C27FEC" w:rsidRPr="00B60731" w:rsidRDefault="00C27FEC" w:rsidP="00F24CE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4F6228"/>
                    <w:sz w:val="24"/>
                    <w:szCs w:val="24"/>
                  </w:rPr>
                </w:pPr>
              </w:p>
            </w:tc>
          </w:tr>
          <w:tr w:rsidR="00C27FEC" w:rsidRPr="00B60731" w:rsidTr="00BB0079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62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22" w:type="dxa"/>
                <w:shd w:val="clear" w:color="auto" w:fill="002060"/>
              </w:tcPr>
              <w:p w:rsidR="00C27FEC" w:rsidRPr="00B60731" w:rsidRDefault="00C27FEC" w:rsidP="00F24CE1">
                <w:pPr>
                  <w:rPr>
                    <w:rFonts w:ascii="Cambria" w:hAnsi="Cambria"/>
                    <w:b w:val="0"/>
                    <w:bCs w:val="0"/>
                    <w:color w:val="4F6228"/>
                    <w:sz w:val="24"/>
                    <w:szCs w:val="24"/>
                  </w:rPr>
                </w:pPr>
              </w:p>
            </w:tc>
            <w:tc>
              <w:tcPr>
                <w:tcW w:w="2243" w:type="dxa"/>
              </w:tcPr>
              <w:p w:rsidR="00C27FEC" w:rsidRPr="00B60731" w:rsidRDefault="00C27FEC" w:rsidP="00F24CE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F6228"/>
                    <w:sz w:val="24"/>
                    <w:szCs w:val="24"/>
                  </w:rPr>
                </w:pPr>
              </w:p>
            </w:tc>
            <w:tc>
              <w:tcPr>
                <w:tcW w:w="2014" w:type="dxa"/>
              </w:tcPr>
              <w:p w:rsidR="00C27FEC" w:rsidRPr="00B60731" w:rsidRDefault="00C27FEC" w:rsidP="00F24CE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F6228"/>
                    <w:sz w:val="24"/>
                    <w:szCs w:val="24"/>
                  </w:rPr>
                </w:pPr>
              </w:p>
            </w:tc>
            <w:tc>
              <w:tcPr>
                <w:tcW w:w="4350" w:type="dxa"/>
              </w:tcPr>
              <w:p w:rsidR="00C27FEC" w:rsidRPr="00B60731" w:rsidRDefault="00C27FEC" w:rsidP="00F24CE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F6228"/>
                    <w:sz w:val="24"/>
                    <w:szCs w:val="24"/>
                  </w:rPr>
                </w:pPr>
              </w:p>
            </w:tc>
          </w:tr>
          <w:tr w:rsidR="00C27FEC" w:rsidRPr="00B60731" w:rsidTr="00BB0079">
            <w:trPr>
              <w:trHeight w:hRule="exact" w:val="62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22" w:type="dxa"/>
                <w:shd w:val="clear" w:color="auto" w:fill="002060"/>
              </w:tcPr>
              <w:p w:rsidR="00C27FEC" w:rsidRPr="00B60731" w:rsidRDefault="00C27FEC" w:rsidP="00F24CE1">
                <w:pPr>
                  <w:rPr>
                    <w:rFonts w:ascii="Cambria" w:hAnsi="Cambria"/>
                    <w:b w:val="0"/>
                    <w:bCs w:val="0"/>
                    <w:color w:val="4F6228"/>
                    <w:sz w:val="24"/>
                    <w:szCs w:val="24"/>
                  </w:rPr>
                </w:pPr>
              </w:p>
            </w:tc>
            <w:tc>
              <w:tcPr>
                <w:tcW w:w="2243" w:type="dxa"/>
              </w:tcPr>
              <w:p w:rsidR="00C27FEC" w:rsidRPr="00B60731" w:rsidRDefault="00C27FEC" w:rsidP="00F24CE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4F6228"/>
                    <w:sz w:val="24"/>
                    <w:szCs w:val="24"/>
                  </w:rPr>
                </w:pPr>
              </w:p>
            </w:tc>
            <w:tc>
              <w:tcPr>
                <w:tcW w:w="2014" w:type="dxa"/>
              </w:tcPr>
              <w:p w:rsidR="00C27FEC" w:rsidRPr="00B60731" w:rsidRDefault="00C27FEC" w:rsidP="00F24CE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4F6228"/>
                    <w:sz w:val="24"/>
                    <w:szCs w:val="24"/>
                  </w:rPr>
                </w:pPr>
              </w:p>
            </w:tc>
            <w:tc>
              <w:tcPr>
                <w:tcW w:w="4350" w:type="dxa"/>
              </w:tcPr>
              <w:p w:rsidR="00C27FEC" w:rsidRPr="00B60731" w:rsidRDefault="00C27FEC" w:rsidP="00F24CE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4F6228"/>
                    <w:sz w:val="24"/>
                    <w:szCs w:val="24"/>
                  </w:rPr>
                </w:pPr>
              </w:p>
            </w:tc>
          </w:tr>
          <w:tr w:rsidR="00C27FEC" w:rsidRPr="00B60731" w:rsidTr="00BB0079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62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22" w:type="dxa"/>
                <w:shd w:val="clear" w:color="auto" w:fill="002060"/>
              </w:tcPr>
              <w:p w:rsidR="00C27FEC" w:rsidRPr="00B60731" w:rsidRDefault="00C27FEC" w:rsidP="00F24CE1">
                <w:pPr>
                  <w:rPr>
                    <w:rFonts w:ascii="Cambria" w:hAnsi="Cambria"/>
                    <w:b w:val="0"/>
                    <w:bCs w:val="0"/>
                    <w:color w:val="4F6228"/>
                    <w:sz w:val="24"/>
                    <w:szCs w:val="24"/>
                  </w:rPr>
                </w:pPr>
              </w:p>
            </w:tc>
            <w:tc>
              <w:tcPr>
                <w:tcW w:w="2243" w:type="dxa"/>
              </w:tcPr>
              <w:p w:rsidR="00C27FEC" w:rsidRPr="00B60731" w:rsidRDefault="00C27FEC" w:rsidP="00F24CE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F6228"/>
                    <w:sz w:val="24"/>
                    <w:szCs w:val="24"/>
                  </w:rPr>
                </w:pPr>
              </w:p>
            </w:tc>
            <w:tc>
              <w:tcPr>
                <w:tcW w:w="2014" w:type="dxa"/>
              </w:tcPr>
              <w:p w:rsidR="00C27FEC" w:rsidRPr="00B60731" w:rsidRDefault="00C27FEC" w:rsidP="00F24CE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F6228"/>
                    <w:sz w:val="24"/>
                    <w:szCs w:val="24"/>
                  </w:rPr>
                </w:pPr>
              </w:p>
            </w:tc>
            <w:tc>
              <w:tcPr>
                <w:tcW w:w="4350" w:type="dxa"/>
              </w:tcPr>
              <w:p w:rsidR="00C27FEC" w:rsidRPr="00B60731" w:rsidRDefault="00C27FEC" w:rsidP="00F24CE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F6228"/>
                    <w:sz w:val="24"/>
                    <w:szCs w:val="24"/>
                  </w:rPr>
                </w:pPr>
              </w:p>
            </w:tc>
          </w:tr>
          <w:tr w:rsidR="00C27FEC" w:rsidRPr="00B60731" w:rsidTr="00BB0079">
            <w:trPr>
              <w:trHeight w:hRule="exact" w:val="62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22" w:type="dxa"/>
                <w:shd w:val="clear" w:color="auto" w:fill="002060"/>
              </w:tcPr>
              <w:p w:rsidR="00C27FEC" w:rsidRPr="00B60731" w:rsidRDefault="00C27FEC" w:rsidP="00F24CE1">
                <w:pPr>
                  <w:rPr>
                    <w:rFonts w:ascii="Cambria" w:hAnsi="Cambria"/>
                    <w:b w:val="0"/>
                    <w:bCs w:val="0"/>
                    <w:color w:val="4F6228"/>
                    <w:sz w:val="24"/>
                    <w:szCs w:val="24"/>
                  </w:rPr>
                </w:pPr>
              </w:p>
            </w:tc>
            <w:tc>
              <w:tcPr>
                <w:tcW w:w="2243" w:type="dxa"/>
              </w:tcPr>
              <w:p w:rsidR="00C27FEC" w:rsidRPr="00B60731" w:rsidRDefault="00C27FEC" w:rsidP="00F24CE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4F6228"/>
                    <w:sz w:val="24"/>
                    <w:szCs w:val="24"/>
                  </w:rPr>
                </w:pPr>
              </w:p>
            </w:tc>
            <w:tc>
              <w:tcPr>
                <w:tcW w:w="2014" w:type="dxa"/>
              </w:tcPr>
              <w:p w:rsidR="00C27FEC" w:rsidRPr="00B60731" w:rsidRDefault="00C27FEC" w:rsidP="00F24CE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4F6228"/>
                    <w:sz w:val="24"/>
                    <w:szCs w:val="24"/>
                  </w:rPr>
                </w:pPr>
              </w:p>
            </w:tc>
            <w:tc>
              <w:tcPr>
                <w:tcW w:w="4350" w:type="dxa"/>
              </w:tcPr>
              <w:p w:rsidR="00C27FEC" w:rsidRPr="00B60731" w:rsidRDefault="00C27FEC" w:rsidP="00F24CE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4F6228"/>
                    <w:sz w:val="24"/>
                    <w:szCs w:val="24"/>
                  </w:rPr>
                </w:pPr>
              </w:p>
            </w:tc>
          </w:tr>
          <w:tr w:rsidR="00C27FEC" w:rsidRPr="00B60731" w:rsidTr="00BB0079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62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22" w:type="dxa"/>
                <w:shd w:val="clear" w:color="auto" w:fill="002060"/>
              </w:tcPr>
              <w:p w:rsidR="00C27FEC" w:rsidRPr="00B60731" w:rsidRDefault="00C27FEC" w:rsidP="00F24CE1">
                <w:pPr>
                  <w:rPr>
                    <w:rFonts w:ascii="Cambria" w:hAnsi="Cambria"/>
                    <w:b w:val="0"/>
                    <w:bCs w:val="0"/>
                    <w:color w:val="4F6228"/>
                    <w:sz w:val="24"/>
                    <w:szCs w:val="24"/>
                  </w:rPr>
                </w:pPr>
              </w:p>
            </w:tc>
            <w:tc>
              <w:tcPr>
                <w:tcW w:w="2243" w:type="dxa"/>
              </w:tcPr>
              <w:p w:rsidR="00C27FEC" w:rsidRPr="00B60731" w:rsidRDefault="00C27FEC" w:rsidP="00F24CE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F6228"/>
                    <w:sz w:val="24"/>
                    <w:szCs w:val="24"/>
                  </w:rPr>
                </w:pPr>
              </w:p>
            </w:tc>
            <w:tc>
              <w:tcPr>
                <w:tcW w:w="2014" w:type="dxa"/>
              </w:tcPr>
              <w:p w:rsidR="00C27FEC" w:rsidRPr="00B60731" w:rsidRDefault="00C27FEC" w:rsidP="00F24CE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F6228"/>
                    <w:sz w:val="24"/>
                    <w:szCs w:val="24"/>
                  </w:rPr>
                </w:pPr>
              </w:p>
            </w:tc>
            <w:tc>
              <w:tcPr>
                <w:tcW w:w="4350" w:type="dxa"/>
              </w:tcPr>
              <w:p w:rsidR="00C27FEC" w:rsidRPr="00B60731" w:rsidRDefault="00C27FEC" w:rsidP="00F24CE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F6228"/>
                    <w:sz w:val="24"/>
                    <w:szCs w:val="24"/>
                  </w:rPr>
                </w:pPr>
              </w:p>
            </w:tc>
          </w:tr>
          <w:tr w:rsidR="00C27FEC" w:rsidRPr="00B60731" w:rsidTr="00BB0079">
            <w:trPr>
              <w:trHeight w:hRule="exact" w:val="62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22" w:type="dxa"/>
                <w:shd w:val="clear" w:color="auto" w:fill="002060"/>
              </w:tcPr>
              <w:p w:rsidR="00C27FEC" w:rsidRPr="00B60731" w:rsidRDefault="00C27FEC" w:rsidP="00F24CE1">
                <w:pPr>
                  <w:rPr>
                    <w:rFonts w:ascii="Cambria" w:hAnsi="Cambria"/>
                    <w:b w:val="0"/>
                    <w:bCs w:val="0"/>
                    <w:color w:val="4F6228"/>
                    <w:sz w:val="24"/>
                    <w:szCs w:val="24"/>
                  </w:rPr>
                </w:pPr>
              </w:p>
            </w:tc>
            <w:tc>
              <w:tcPr>
                <w:tcW w:w="2243" w:type="dxa"/>
              </w:tcPr>
              <w:p w:rsidR="00C27FEC" w:rsidRPr="00B60731" w:rsidRDefault="00C27FEC" w:rsidP="00F24CE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4F6228"/>
                    <w:sz w:val="24"/>
                    <w:szCs w:val="24"/>
                  </w:rPr>
                </w:pPr>
              </w:p>
            </w:tc>
            <w:tc>
              <w:tcPr>
                <w:tcW w:w="2014" w:type="dxa"/>
              </w:tcPr>
              <w:p w:rsidR="00C27FEC" w:rsidRPr="00B60731" w:rsidRDefault="00C27FEC" w:rsidP="00F24CE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4F6228"/>
                    <w:sz w:val="24"/>
                    <w:szCs w:val="24"/>
                  </w:rPr>
                </w:pPr>
              </w:p>
            </w:tc>
            <w:tc>
              <w:tcPr>
                <w:tcW w:w="4350" w:type="dxa"/>
              </w:tcPr>
              <w:p w:rsidR="00C27FEC" w:rsidRPr="00B60731" w:rsidRDefault="00C27FEC" w:rsidP="00F24CE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4F6228"/>
                    <w:sz w:val="24"/>
                    <w:szCs w:val="24"/>
                  </w:rPr>
                </w:pPr>
              </w:p>
            </w:tc>
          </w:tr>
          <w:tr w:rsidR="00C27FEC" w:rsidRPr="00B60731" w:rsidTr="00BB0079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62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22" w:type="dxa"/>
                <w:shd w:val="clear" w:color="auto" w:fill="002060"/>
              </w:tcPr>
              <w:p w:rsidR="00C27FEC" w:rsidRPr="00B60731" w:rsidRDefault="00C27FEC" w:rsidP="00F24CE1">
                <w:pPr>
                  <w:rPr>
                    <w:rFonts w:ascii="Cambria" w:hAnsi="Cambria"/>
                    <w:b w:val="0"/>
                    <w:bCs w:val="0"/>
                    <w:color w:val="4F6228"/>
                    <w:sz w:val="24"/>
                    <w:szCs w:val="24"/>
                  </w:rPr>
                </w:pPr>
              </w:p>
            </w:tc>
            <w:tc>
              <w:tcPr>
                <w:tcW w:w="2243" w:type="dxa"/>
              </w:tcPr>
              <w:p w:rsidR="00C27FEC" w:rsidRPr="00B60731" w:rsidRDefault="00C27FEC" w:rsidP="00F24CE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F6228"/>
                    <w:sz w:val="24"/>
                    <w:szCs w:val="24"/>
                  </w:rPr>
                </w:pPr>
              </w:p>
            </w:tc>
            <w:tc>
              <w:tcPr>
                <w:tcW w:w="2014" w:type="dxa"/>
              </w:tcPr>
              <w:p w:rsidR="00C27FEC" w:rsidRPr="00B60731" w:rsidRDefault="00C27FEC" w:rsidP="00F24CE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F6228"/>
                    <w:sz w:val="24"/>
                    <w:szCs w:val="24"/>
                  </w:rPr>
                </w:pPr>
              </w:p>
            </w:tc>
            <w:tc>
              <w:tcPr>
                <w:tcW w:w="4350" w:type="dxa"/>
              </w:tcPr>
              <w:p w:rsidR="00C27FEC" w:rsidRPr="00B60731" w:rsidRDefault="00C27FEC" w:rsidP="00F24CE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F6228"/>
                    <w:sz w:val="24"/>
                    <w:szCs w:val="24"/>
                  </w:rPr>
                </w:pPr>
              </w:p>
            </w:tc>
          </w:tr>
          <w:tr w:rsidR="00C27FEC" w:rsidRPr="00B60731" w:rsidTr="00BB0079">
            <w:trPr>
              <w:trHeight w:hRule="exact" w:val="62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22" w:type="dxa"/>
                <w:shd w:val="clear" w:color="auto" w:fill="002060"/>
              </w:tcPr>
              <w:p w:rsidR="00C27FEC" w:rsidRPr="00B60731" w:rsidRDefault="00C27FEC" w:rsidP="00F24CE1">
                <w:pPr>
                  <w:rPr>
                    <w:rFonts w:ascii="Cambria" w:hAnsi="Cambria"/>
                    <w:b w:val="0"/>
                    <w:bCs w:val="0"/>
                    <w:color w:val="4F6228"/>
                    <w:sz w:val="24"/>
                    <w:szCs w:val="24"/>
                  </w:rPr>
                </w:pPr>
              </w:p>
            </w:tc>
            <w:tc>
              <w:tcPr>
                <w:tcW w:w="2243" w:type="dxa"/>
              </w:tcPr>
              <w:p w:rsidR="00C27FEC" w:rsidRPr="00B60731" w:rsidRDefault="00C27FEC" w:rsidP="00F24CE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4F6228"/>
                    <w:sz w:val="24"/>
                    <w:szCs w:val="24"/>
                  </w:rPr>
                </w:pPr>
              </w:p>
            </w:tc>
            <w:tc>
              <w:tcPr>
                <w:tcW w:w="2014" w:type="dxa"/>
              </w:tcPr>
              <w:p w:rsidR="00C27FEC" w:rsidRPr="00B60731" w:rsidRDefault="00C27FEC" w:rsidP="00F24CE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4F6228"/>
                    <w:sz w:val="24"/>
                    <w:szCs w:val="24"/>
                  </w:rPr>
                </w:pPr>
              </w:p>
            </w:tc>
            <w:tc>
              <w:tcPr>
                <w:tcW w:w="4350" w:type="dxa"/>
              </w:tcPr>
              <w:p w:rsidR="00C27FEC" w:rsidRPr="00B60731" w:rsidRDefault="00C27FEC" w:rsidP="00F24CE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4F6228"/>
                    <w:sz w:val="24"/>
                    <w:szCs w:val="24"/>
                  </w:rPr>
                </w:pPr>
              </w:p>
            </w:tc>
          </w:tr>
        </w:tbl>
        <w:p w:rsidR="00156F2A" w:rsidRDefault="00156F2A"/>
        <w:p w:rsidR="001F2A53" w:rsidRDefault="001F2A53"/>
        <w:p w:rsidR="00157010" w:rsidRDefault="00BB0079"/>
      </w:sdtContent>
    </w:sdt>
    <w:p w:rsidR="00157010" w:rsidRPr="00BB0079" w:rsidRDefault="00157010" w:rsidP="00BB0079">
      <w:pPr>
        <w:shd w:val="clear" w:color="auto" w:fill="002060"/>
        <w:rPr>
          <w:smallCaps/>
          <w:color w:val="FFFFFF" w:themeColor="background1"/>
          <w:sz w:val="24"/>
        </w:rPr>
      </w:pPr>
      <w:r w:rsidRPr="00BB0079">
        <w:rPr>
          <w:smallCaps/>
          <w:color w:val="FFFFFF" w:themeColor="background1"/>
          <w:sz w:val="24"/>
        </w:rPr>
        <w:t>________________________</w:t>
      </w:r>
      <w:r w:rsidRPr="00BB0079">
        <w:rPr>
          <w:smallCaps/>
          <w:color w:val="FFFFFF" w:themeColor="background1"/>
          <w:sz w:val="24"/>
        </w:rPr>
        <w:tab/>
      </w:r>
      <w:r w:rsidRPr="00BB0079">
        <w:rPr>
          <w:smallCaps/>
          <w:color w:val="FFFFFF" w:themeColor="background1"/>
          <w:sz w:val="24"/>
        </w:rPr>
        <w:tab/>
      </w:r>
      <w:r w:rsidRPr="00BB0079">
        <w:rPr>
          <w:smallCaps/>
          <w:color w:val="FFFFFF" w:themeColor="background1"/>
          <w:sz w:val="24"/>
        </w:rPr>
        <w:tab/>
      </w:r>
      <w:r w:rsidRPr="00BB0079">
        <w:rPr>
          <w:smallCaps/>
          <w:color w:val="FFFFFF" w:themeColor="background1"/>
          <w:sz w:val="24"/>
        </w:rPr>
        <w:tab/>
      </w:r>
      <w:r w:rsidRPr="00BB0079">
        <w:rPr>
          <w:smallCaps/>
          <w:color w:val="FFFFFF" w:themeColor="background1"/>
          <w:sz w:val="24"/>
        </w:rPr>
        <w:tab/>
      </w:r>
      <w:r w:rsidRPr="00BB0079">
        <w:rPr>
          <w:smallCaps/>
          <w:color w:val="FFFFFF" w:themeColor="background1"/>
          <w:sz w:val="24"/>
        </w:rPr>
        <w:tab/>
        <w:t>________________________</w:t>
      </w:r>
    </w:p>
    <w:p w:rsidR="00157010" w:rsidRPr="00BB0079" w:rsidRDefault="00FD0EBC" w:rsidP="00BB0079">
      <w:pPr>
        <w:shd w:val="clear" w:color="auto" w:fill="002060"/>
        <w:rPr>
          <w:b/>
          <w:smallCaps/>
          <w:color w:val="FFFFFF" w:themeColor="background1"/>
          <w:sz w:val="30"/>
        </w:rPr>
      </w:pPr>
      <w:r w:rsidRPr="00BB0079">
        <w:rPr>
          <w:b/>
          <w:smallCaps/>
          <w:color w:val="FFFFFF" w:themeColor="background1"/>
          <w:sz w:val="30"/>
        </w:rPr>
        <w:t>Submitted By</w:t>
      </w:r>
      <w:r w:rsidRPr="00BB0079">
        <w:rPr>
          <w:b/>
          <w:smallCaps/>
          <w:color w:val="FFFFFF" w:themeColor="background1"/>
          <w:sz w:val="30"/>
        </w:rPr>
        <w:tab/>
      </w:r>
      <w:r w:rsidRPr="00BB0079">
        <w:rPr>
          <w:b/>
          <w:smallCaps/>
          <w:color w:val="FFFFFF" w:themeColor="background1"/>
          <w:sz w:val="30"/>
        </w:rPr>
        <w:tab/>
      </w:r>
      <w:r w:rsidRPr="00BB0079">
        <w:rPr>
          <w:b/>
          <w:smallCaps/>
          <w:color w:val="FFFFFF" w:themeColor="background1"/>
          <w:sz w:val="30"/>
        </w:rPr>
        <w:tab/>
      </w:r>
      <w:r w:rsidRPr="00BB0079">
        <w:rPr>
          <w:b/>
          <w:smallCaps/>
          <w:color w:val="FFFFFF" w:themeColor="background1"/>
          <w:sz w:val="30"/>
        </w:rPr>
        <w:tab/>
      </w:r>
      <w:r w:rsidRPr="00BB0079">
        <w:rPr>
          <w:b/>
          <w:smallCaps/>
          <w:color w:val="FFFFFF" w:themeColor="background1"/>
          <w:sz w:val="30"/>
        </w:rPr>
        <w:tab/>
      </w:r>
      <w:r w:rsidRPr="00BB0079">
        <w:rPr>
          <w:b/>
          <w:smallCaps/>
          <w:color w:val="FFFFFF" w:themeColor="background1"/>
          <w:sz w:val="30"/>
        </w:rPr>
        <w:tab/>
      </w:r>
      <w:r w:rsidRPr="00BB0079">
        <w:rPr>
          <w:b/>
          <w:smallCaps/>
          <w:color w:val="FFFFFF" w:themeColor="background1"/>
          <w:sz w:val="30"/>
        </w:rPr>
        <w:tab/>
      </w:r>
      <w:r w:rsidR="00157010" w:rsidRPr="00BB0079">
        <w:rPr>
          <w:b/>
          <w:smallCaps/>
          <w:color w:val="FFFFFF" w:themeColor="background1"/>
          <w:sz w:val="30"/>
        </w:rPr>
        <w:t>Approved By</w:t>
      </w:r>
    </w:p>
    <w:sectPr w:rsidR="00157010" w:rsidRPr="00BB0079" w:rsidSect="00874E6D">
      <w:pgSz w:w="12240" w:h="15840"/>
      <w:pgMar w:top="1440" w:right="1440" w:bottom="1440" w:left="1440" w:header="720" w:footer="720" w:gutter="0"/>
      <w:pgBorders w:offsetFrom="page">
        <w:top w:val="dotDotDash" w:sz="12" w:space="24" w:color="943634" w:themeColor="accent2" w:themeShade="BF"/>
        <w:left w:val="dotDotDash" w:sz="12" w:space="24" w:color="943634" w:themeColor="accent2" w:themeShade="BF"/>
        <w:bottom w:val="dotDotDash" w:sz="12" w:space="24" w:color="943634" w:themeColor="accent2" w:themeShade="BF"/>
        <w:right w:val="dotDotDash" w:sz="12" w:space="24" w:color="943634" w:themeColor="accent2" w:themeShade="BF"/>
      </w:pgBorders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2A"/>
    <w:rsid w:val="000E13FC"/>
    <w:rsid w:val="001142C9"/>
    <w:rsid w:val="00156F2A"/>
    <w:rsid w:val="00157010"/>
    <w:rsid w:val="00170A33"/>
    <w:rsid w:val="001974F3"/>
    <w:rsid w:val="001F2A53"/>
    <w:rsid w:val="002C4B7B"/>
    <w:rsid w:val="00344821"/>
    <w:rsid w:val="0040363D"/>
    <w:rsid w:val="004814D8"/>
    <w:rsid w:val="00510A9B"/>
    <w:rsid w:val="00694D11"/>
    <w:rsid w:val="00740156"/>
    <w:rsid w:val="007B5016"/>
    <w:rsid w:val="0084677D"/>
    <w:rsid w:val="00874E6D"/>
    <w:rsid w:val="008A6FBC"/>
    <w:rsid w:val="00A33E91"/>
    <w:rsid w:val="00A76C01"/>
    <w:rsid w:val="00B464B5"/>
    <w:rsid w:val="00BB0079"/>
    <w:rsid w:val="00C27FEC"/>
    <w:rsid w:val="00D91A77"/>
    <w:rsid w:val="00DF46F7"/>
    <w:rsid w:val="00FD0EBC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DF88F5-BEA4-4892-AB8C-549D6EA8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56F2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56F2A"/>
  </w:style>
  <w:style w:type="paragraph" w:styleId="BalloonText">
    <w:name w:val="Balloon Text"/>
    <w:basedOn w:val="Normal"/>
    <w:link w:val="BalloonTextChar"/>
    <w:uiPriority w:val="99"/>
    <w:semiHidden/>
    <w:unhideWhenUsed/>
    <w:rsid w:val="0015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4F3"/>
    <w:pPr>
      <w:ind w:left="720"/>
      <w:contextualSpacing/>
    </w:pPr>
  </w:style>
  <w:style w:type="table" w:styleId="MediumGrid2-Accent2">
    <w:name w:val="Medium Grid 2 Accent 2"/>
    <w:basedOn w:val="TableNormal"/>
    <w:uiPriority w:val="68"/>
    <w:rsid w:val="001F2A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65EDBDEC5F478AA188CC7D78F7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688D0-CD33-41A7-A8E0-896FF11EC671}"/>
      </w:docPartPr>
      <w:docPartBody>
        <w:p w:rsidR="00BB2DA8" w:rsidRDefault="00113AE7" w:rsidP="00113AE7">
          <w:pPr>
            <w:pStyle w:val="9565EDBDEC5F478AA188CC7D78F770FF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[Type the document title]</w:t>
          </w:r>
        </w:p>
      </w:docPartBody>
    </w:docPart>
    <w:docPart>
      <w:docPartPr>
        <w:name w:val="13AA52F688A84BEF881FA4DF4846F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92B93-9E60-4C09-83F7-5AA69F3F5902}"/>
      </w:docPartPr>
      <w:docPartBody>
        <w:p w:rsidR="00BB2DA8" w:rsidRDefault="00113AE7" w:rsidP="00113AE7">
          <w:pPr>
            <w:pStyle w:val="13AA52F688A84BEF881FA4DF4846F14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13AE7"/>
    <w:rsid w:val="00113AE7"/>
    <w:rsid w:val="005114F0"/>
    <w:rsid w:val="00697EE9"/>
    <w:rsid w:val="00A33E95"/>
    <w:rsid w:val="00BB2DA8"/>
    <w:rsid w:val="00C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E8E72BA93349C5BC7F4A978741C054">
    <w:name w:val="AEE8E72BA93349C5BC7F4A978741C054"/>
    <w:rsid w:val="00113AE7"/>
  </w:style>
  <w:style w:type="paragraph" w:customStyle="1" w:styleId="A3C7F6138BE544969330626F13D6C3D6">
    <w:name w:val="A3C7F6138BE544969330626F13D6C3D6"/>
    <w:rsid w:val="00113AE7"/>
  </w:style>
  <w:style w:type="paragraph" w:customStyle="1" w:styleId="AED0C69D953F4C1BB2B65B35F007FCD7">
    <w:name w:val="AED0C69D953F4C1BB2B65B35F007FCD7"/>
    <w:rsid w:val="00113AE7"/>
  </w:style>
  <w:style w:type="paragraph" w:customStyle="1" w:styleId="AC14CBA3F79A4FE3AE995D215716A5A6">
    <w:name w:val="AC14CBA3F79A4FE3AE995D215716A5A6"/>
    <w:rsid w:val="00113AE7"/>
  </w:style>
  <w:style w:type="paragraph" w:customStyle="1" w:styleId="093DC785D040417682507479727961BD">
    <w:name w:val="093DC785D040417682507479727961BD"/>
    <w:rsid w:val="00113AE7"/>
  </w:style>
  <w:style w:type="paragraph" w:customStyle="1" w:styleId="48D3D8F0F79A4C7997CEE51CCBB37E11">
    <w:name w:val="48D3D8F0F79A4C7997CEE51CCBB37E11"/>
    <w:rsid w:val="00113AE7"/>
  </w:style>
  <w:style w:type="paragraph" w:customStyle="1" w:styleId="9565EDBDEC5F478AA188CC7D78F770FF">
    <w:name w:val="9565EDBDEC5F478AA188CC7D78F770FF"/>
    <w:rsid w:val="00113AE7"/>
  </w:style>
  <w:style w:type="paragraph" w:customStyle="1" w:styleId="13AA52F688A84BEF881FA4DF4846F145">
    <w:name w:val="13AA52F688A84BEF881FA4DF4846F145"/>
    <w:rsid w:val="00113AE7"/>
  </w:style>
  <w:style w:type="paragraph" w:customStyle="1" w:styleId="DAA44556A8FF4368954C28171E4CA6A8">
    <w:name w:val="DAA44556A8FF4368954C28171E4CA6A8"/>
    <w:rsid w:val="00113AE7"/>
  </w:style>
  <w:style w:type="paragraph" w:customStyle="1" w:styleId="19AAFF67E1AC4272B0924873A6BE6F16">
    <w:name w:val="19AAFF67E1AC4272B0924873A6BE6F16"/>
    <w:rsid w:val="00113A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2</cp:revision>
  <dcterms:created xsi:type="dcterms:W3CDTF">2024-12-18T02:55:00Z</dcterms:created>
  <dcterms:modified xsi:type="dcterms:W3CDTF">2024-12-18T02:55:00Z</dcterms:modified>
</cp:coreProperties>
</file>